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05D1" w14:textId="77777777" w:rsidR="008454D6" w:rsidRDefault="008454D6" w:rsidP="0065034C">
      <w:pPr>
        <w:pStyle w:val="Heading1"/>
        <w:spacing w:before="0"/>
      </w:pPr>
    </w:p>
    <w:p w14:paraId="63D3B16B" w14:textId="52719ABC" w:rsidR="00A6725B" w:rsidRPr="0080249F" w:rsidRDefault="008E3DF7" w:rsidP="0065034C">
      <w:pPr>
        <w:pStyle w:val="Heading1"/>
        <w:spacing w:before="0"/>
      </w:pPr>
      <w:r>
        <w:t xml:space="preserve">Sleep Cheap Charities Reap </w:t>
      </w:r>
      <w:r w:rsidR="00556A68">
        <w:t>202</w:t>
      </w:r>
      <w:r w:rsidR="004B74D0">
        <w:t>4</w:t>
      </w:r>
      <w:r w:rsidR="00A6725B">
        <w:t xml:space="preserve">: </w:t>
      </w:r>
      <w:r w:rsidR="003F0FFD">
        <w:t xml:space="preserve">Instructions for </w:t>
      </w:r>
      <w:r w:rsidR="00A6725B">
        <w:t xml:space="preserve">Application </w:t>
      </w:r>
      <w:r w:rsidR="003F0FFD">
        <w:t>from Charities</w:t>
      </w:r>
    </w:p>
    <w:p w14:paraId="4B4A4FDB" w14:textId="77777777" w:rsidR="00A6725B" w:rsidRDefault="00A6725B">
      <w:pPr>
        <w:rPr>
          <w:rFonts w:ascii="Arial" w:hAnsi="Arial" w:cs="Arial"/>
          <w:color w:val="262626" w:themeColor="text1" w:themeTint="D9"/>
        </w:rPr>
      </w:pPr>
    </w:p>
    <w:p w14:paraId="7CE6534E" w14:textId="2F581A0E" w:rsidR="00502F64" w:rsidRPr="002C64A1" w:rsidRDefault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Sleep Cheap Charities Reap Committee is seeking applications from </w:t>
      </w:r>
      <w:r w:rsidR="001116F3">
        <w:rPr>
          <w:rFonts w:ascii="Arial" w:hAnsi="Arial" w:cs="Arial"/>
          <w:color w:val="262626" w:themeColor="text1" w:themeTint="D9"/>
        </w:rPr>
        <w:t xml:space="preserve">local </w:t>
      </w:r>
      <w:r w:rsidR="0033398B">
        <w:rPr>
          <w:rFonts w:ascii="Arial" w:hAnsi="Arial" w:cs="Arial"/>
          <w:color w:val="262626" w:themeColor="text1" w:themeTint="D9"/>
        </w:rPr>
        <w:t>charities and incorporated no</w:t>
      </w:r>
      <w:r w:rsidR="001116F3">
        <w:rPr>
          <w:rFonts w:ascii="Arial" w:hAnsi="Arial" w:cs="Arial"/>
          <w:color w:val="262626" w:themeColor="text1" w:themeTint="D9"/>
        </w:rPr>
        <w:t xml:space="preserve">t-for-profits </w:t>
      </w:r>
      <w:r w:rsidRPr="002C64A1">
        <w:rPr>
          <w:rFonts w:ascii="Arial" w:hAnsi="Arial" w:cs="Arial"/>
          <w:color w:val="262626" w:themeColor="text1" w:themeTint="D9"/>
        </w:rPr>
        <w:t xml:space="preserve">serving residents of the City of Niagara Falls </w:t>
      </w:r>
      <w:r w:rsidR="007958B1">
        <w:rPr>
          <w:rFonts w:ascii="Arial" w:hAnsi="Arial" w:cs="Arial"/>
          <w:color w:val="262626" w:themeColor="text1" w:themeTint="D9"/>
        </w:rPr>
        <w:t>who</w:t>
      </w:r>
      <w:r w:rsidRPr="002C64A1">
        <w:rPr>
          <w:rFonts w:ascii="Arial" w:hAnsi="Arial" w:cs="Arial"/>
          <w:color w:val="262626" w:themeColor="text1" w:themeTint="D9"/>
        </w:rPr>
        <w:t xml:space="preserve"> are interested in receiving a donation from funds generated by the annual Sleep Cheap Charities Reap initiative.</w:t>
      </w:r>
      <w:r w:rsidR="005B35F7">
        <w:rPr>
          <w:rFonts w:ascii="Arial" w:hAnsi="Arial" w:cs="Arial"/>
          <w:color w:val="262626" w:themeColor="text1" w:themeTint="D9"/>
        </w:rPr>
        <w:t xml:space="preserve"> Please be aware that funds available for distribution will likely be significantly less than in previous years. </w:t>
      </w:r>
    </w:p>
    <w:p w14:paraId="2B16D3DE" w14:textId="77777777" w:rsidR="00502F64" w:rsidRDefault="00502F64"/>
    <w:p w14:paraId="25CAC14B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To be eligible for consideration, an organization must:</w:t>
      </w:r>
    </w:p>
    <w:p w14:paraId="6E662552" w14:textId="77777777" w:rsidR="00502F64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F3D8B" wp14:editId="6BF5C6DE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AD8AF" id="Straight Connector 16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5FB2BB24" w14:textId="77777777" w:rsidR="00502F64" w:rsidRPr="002C64A1" w:rsidRDefault="00502F64" w:rsidP="00270D9E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Provide service/support benefitting residents</w:t>
      </w:r>
      <w:r w:rsidR="0024408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 xml:space="preserve">of Niagara </w:t>
      </w:r>
      <w:proofErr w:type="gramStart"/>
      <w:r w:rsidRPr="002C64A1">
        <w:rPr>
          <w:rFonts w:ascii="Arial" w:hAnsi="Arial" w:cs="Arial"/>
          <w:color w:val="262626" w:themeColor="text1" w:themeTint="D9"/>
        </w:rPr>
        <w:t>Falls;</w:t>
      </w:r>
      <w:proofErr w:type="gramEnd"/>
    </w:p>
    <w:p w14:paraId="66C233C2" w14:textId="78694AC6" w:rsidR="00502F64" w:rsidRPr="002C64A1" w:rsidRDefault="00502F64" w:rsidP="00270D9E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Be registered as a charity with Canada Revenue Agency</w:t>
      </w:r>
      <w:r w:rsidR="001116F3">
        <w:rPr>
          <w:rFonts w:ascii="Arial" w:hAnsi="Arial" w:cs="Arial"/>
          <w:color w:val="262626" w:themeColor="text1" w:themeTint="D9"/>
        </w:rPr>
        <w:t xml:space="preserve"> or as an incorporated </w:t>
      </w:r>
      <w:proofErr w:type="gramStart"/>
      <w:r w:rsidR="001116F3">
        <w:rPr>
          <w:rFonts w:ascii="Arial" w:hAnsi="Arial" w:cs="Arial"/>
          <w:color w:val="262626" w:themeColor="text1" w:themeTint="D9"/>
        </w:rPr>
        <w:t>not-for-profit</w:t>
      </w:r>
      <w:r w:rsidRPr="002C64A1">
        <w:rPr>
          <w:rFonts w:ascii="Arial" w:hAnsi="Arial" w:cs="Arial"/>
          <w:color w:val="262626" w:themeColor="text1" w:themeTint="D9"/>
        </w:rPr>
        <w:t>;</w:t>
      </w:r>
      <w:proofErr w:type="gramEnd"/>
    </w:p>
    <w:p w14:paraId="434897F5" w14:textId="77777777" w:rsidR="00502F64" w:rsidRPr="002C64A1" w:rsidRDefault="00502F64" w:rsidP="00270D9E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Complete and submit a formal application; and</w:t>
      </w:r>
    </w:p>
    <w:p w14:paraId="52FA5CDB" w14:textId="77777777" w:rsidR="00502F64" w:rsidRPr="00A6725B" w:rsidRDefault="00502F64" w:rsidP="00502F64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proofErr w:type="gramStart"/>
      <w:r w:rsidRPr="002C64A1">
        <w:rPr>
          <w:rFonts w:ascii="Arial" w:hAnsi="Arial" w:cs="Arial"/>
          <w:color w:val="262626" w:themeColor="text1" w:themeTint="D9"/>
        </w:rPr>
        <w:t>Not have</w:t>
      </w:r>
      <w:proofErr w:type="gramEnd"/>
      <w:r w:rsidRPr="002C64A1">
        <w:rPr>
          <w:rFonts w:ascii="Arial" w:hAnsi="Arial" w:cs="Arial"/>
          <w:color w:val="262626" w:themeColor="text1" w:themeTint="D9"/>
        </w:rPr>
        <w:t xml:space="preserve"> received a donation from Sleep Cheap Charities Reap fundraising campaign in the previous</w:t>
      </w:r>
      <w:r w:rsidR="001116F3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year. Any exceptions to the criteria will be at the committee’s discretion.</w:t>
      </w:r>
    </w:p>
    <w:p w14:paraId="69C92901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 xml:space="preserve">Sleep Cheap Charities Reap does not provide donations through our charitable </w:t>
      </w:r>
      <w:proofErr w:type="gramStart"/>
      <w:r w:rsidRPr="000C648E">
        <w:rPr>
          <w:color w:val="1F497D" w:themeColor="text2"/>
        </w:rPr>
        <w:t>donations</w:t>
      </w:r>
      <w:proofErr w:type="gramEnd"/>
      <w:r w:rsidRPr="000C648E">
        <w:rPr>
          <w:color w:val="1F497D" w:themeColor="text2"/>
        </w:rPr>
        <w:t xml:space="preserve"> application process to:</w:t>
      </w:r>
    </w:p>
    <w:p w14:paraId="6536F755" w14:textId="77777777" w:rsidR="002C64A1" w:rsidRPr="00D37C8D" w:rsidRDefault="002C64A1" w:rsidP="002C64A1">
      <w:pPr>
        <w:rPr>
          <w:rFonts w:ascii="Arial" w:hAnsi="Arial" w:cs="Arial"/>
          <w:color w:val="006699"/>
        </w:rPr>
      </w:pPr>
    </w:p>
    <w:p w14:paraId="08BB6E45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Organizations which have political or denominational affiliations.</w:t>
      </w:r>
    </w:p>
    <w:p w14:paraId="1982003F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Projects outside the Niagara Region.</w:t>
      </w:r>
    </w:p>
    <w:p w14:paraId="2B5026B0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Activities that could be deemed discriminatory by the Human Rights Code.</w:t>
      </w:r>
    </w:p>
    <w:p w14:paraId="3CE8F173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For-Profit organizations.</w:t>
      </w:r>
    </w:p>
    <w:p w14:paraId="4F839581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Agencies for redistribution.</w:t>
      </w:r>
    </w:p>
    <w:p w14:paraId="060B4FB5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Fundraising events.</w:t>
      </w:r>
    </w:p>
    <w:p w14:paraId="7AFD7E0F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Endowments.</w:t>
      </w:r>
    </w:p>
    <w:p w14:paraId="69DA0533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Individuals.</w:t>
      </w:r>
    </w:p>
    <w:p w14:paraId="6C066A30" w14:textId="77777777" w:rsidR="00502F64" w:rsidRDefault="00502F64" w:rsidP="00502F64"/>
    <w:p w14:paraId="4D24AC85" w14:textId="77777777" w:rsidR="00502F64" w:rsidRPr="002C64A1" w:rsidRDefault="00502F64" w:rsidP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Sleep Cheap Charities Reap Committee will review all applications on their individual </w:t>
      </w:r>
      <w:proofErr w:type="gramStart"/>
      <w:r w:rsidRPr="002C64A1">
        <w:rPr>
          <w:rFonts w:ascii="Arial" w:hAnsi="Arial" w:cs="Arial"/>
          <w:color w:val="262626" w:themeColor="text1" w:themeTint="D9"/>
        </w:rPr>
        <w:t>merit, and</w:t>
      </w:r>
      <w:proofErr w:type="gramEnd"/>
      <w:r w:rsidRPr="002C64A1">
        <w:rPr>
          <w:rFonts w:ascii="Arial" w:hAnsi="Arial" w:cs="Arial"/>
          <w:color w:val="262626" w:themeColor="text1" w:themeTint="D9"/>
        </w:rPr>
        <w:t xml:space="preserve"> will provide fair and equitable consideration for all eligible applicants</w:t>
      </w:r>
      <w:r w:rsidR="009C70E8" w:rsidRPr="002C64A1">
        <w:rPr>
          <w:rFonts w:ascii="Arial" w:hAnsi="Arial" w:cs="Arial"/>
          <w:color w:val="262626" w:themeColor="text1" w:themeTint="D9"/>
        </w:rPr>
        <w:t>.</w:t>
      </w:r>
    </w:p>
    <w:p w14:paraId="12FB588A" w14:textId="77777777" w:rsidR="009C70E8" w:rsidRPr="002C64A1" w:rsidRDefault="009C70E8" w:rsidP="00502F64">
      <w:pPr>
        <w:rPr>
          <w:rFonts w:ascii="Arial" w:hAnsi="Arial" w:cs="Arial"/>
          <w:color w:val="262626" w:themeColor="text1" w:themeTint="D9"/>
        </w:rPr>
      </w:pPr>
    </w:p>
    <w:p w14:paraId="4F806107" w14:textId="77777777" w:rsidR="009C70E8" w:rsidRPr="002C64A1" w:rsidRDefault="009C70E8" w:rsidP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Committee reserves the right to request and receive reports on </w:t>
      </w:r>
      <w:proofErr w:type="gramStart"/>
      <w:r w:rsidRPr="002C64A1">
        <w:rPr>
          <w:rFonts w:ascii="Arial" w:hAnsi="Arial" w:cs="Arial"/>
          <w:color w:val="262626" w:themeColor="text1" w:themeTint="D9"/>
        </w:rPr>
        <w:t>use</w:t>
      </w:r>
      <w:proofErr w:type="gramEnd"/>
      <w:r w:rsidRPr="002C64A1">
        <w:rPr>
          <w:rFonts w:ascii="Arial" w:hAnsi="Arial" w:cs="Arial"/>
          <w:color w:val="262626" w:themeColor="text1" w:themeTint="D9"/>
        </w:rPr>
        <w:t xml:space="preserve"> of funds from organizations that receive donations through this program.</w:t>
      </w:r>
    </w:p>
    <w:p w14:paraId="0B171A8B" w14:textId="656A8D94" w:rsidR="009C70E8" w:rsidRDefault="009C70E8" w:rsidP="00502F64">
      <w:pPr>
        <w:rPr>
          <w:rFonts w:ascii="Arial" w:hAnsi="Arial" w:cs="Arial"/>
          <w:color w:val="4F81BD" w:themeColor="accent1"/>
        </w:rPr>
      </w:pPr>
    </w:p>
    <w:p w14:paraId="1BC7DFB9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Deadline for Submission:</w:t>
      </w:r>
    </w:p>
    <w:p w14:paraId="5DDE8496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0E9D7" wp14:editId="76024E86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B06F4" id="Straight Connector 5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C915A2A" w14:textId="6F132ECA" w:rsidR="009C70E8" w:rsidRPr="00556A68" w:rsidRDefault="009C70E8" w:rsidP="004614F0">
      <w:pPr>
        <w:rPr>
          <w:rFonts w:ascii="Arial" w:hAnsi="Arial" w:cs="Arial"/>
          <w:b/>
          <w:color w:val="00B0F0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deadline for receipt of </w:t>
      </w:r>
      <w:r w:rsidR="007958B1">
        <w:rPr>
          <w:rFonts w:ascii="Arial" w:hAnsi="Arial" w:cs="Arial"/>
          <w:color w:val="262626" w:themeColor="text1" w:themeTint="D9"/>
        </w:rPr>
        <w:t xml:space="preserve">the </w:t>
      </w:r>
      <w:r w:rsidRPr="002C64A1">
        <w:rPr>
          <w:rFonts w:ascii="Arial" w:hAnsi="Arial" w:cs="Arial"/>
          <w:color w:val="262626" w:themeColor="text1" w:themeTint="D9"/>
        </w:rPr>
        <w:t>proposal to the City of Niagara Falls is</w:t>
      </w:r>
      <w:r w:rsidR="004614F0" w:rsidRPr="002C64A1">
        <w:rPr>
          <w:rFonts w:ascii="Arial" w:hAnsi="Arial" w:cs="Arial"/>
          <w:color w:val="262626" w:themeColor="text1" w:themeTint="D9"/>
        </w:rPr>
        <w:t xml:space="preserve"> </w:t>
      </w:r>
      <w:r w:rsidR="004B74D0">
        <w:rPr>
          <w:rFonts w:ascii="Arial" w:hAnsi="Arial" w:cs="Arial"/>
          <w:b/>
          <w:color w:val="1F497D" w:themeColor="text2"/>
        </w:rPr>
        <w:t>Thurs</w:t>
      </w:r>
      <w:r w:rsidR="00262208" w:rsidRPr="000C648E">
        <w:rPr>
          <w:rFonts w:ascii="Arial" w:hAnsi="Arial" w:cs="Arial"/>
          <w:b/>
          <w:color w:val="1F497D" w:themeColor="text2"/>
        </w:rPr>
        <w:t>day</w:t>
      </w:r>
      <w:r w:rsidRPr="000C648E">
        <w:rPr>
          <w:rFonts w:ascii="Arial" w:hAnsi="Arial" w:cs="Arial"/>
          <w:b/>
          <w:color w:val="1F497D" w:themeColor="text2"/>
        </w:rPr>
        <w:t xml:space="preserve">, </w:t>
      </w:r>
      <w:r w:rsidR="005B35F7" w:rsidRPr="000C648E">
        <w:rPr>
          <w:rFonts w:ascii="Arial" w:hAnsi="Arial" w:cs="Arial"/>
          <w:b/>
          <w:color w:val="1F497D" w:themeColor="text2"/>
        </w:rPr>
        <w:t xml:space="preserve">November </w:t>
      </w:r>
      <w:r w:rsidR="004B74D0">
        <w:rPr>
          <w:rFonts w:ascii="Arial" w:hAnsi="Arial" w:cs="Arial"/>
          <w:b/>
          <w:color w:val="1F497D" w:themeColor="text2"/>
        </w:rPr>
        <w:t>28</w:t>
      </w:r>
      <w:r w:rsidRPr="000C648E">
        <w:rPr>
          <w:rFonts w:ascii="Arial" w:hAnsi="Arial" w:cs="Arial"/>
          <w:b/>
          <w:color w:val="1F497D" w:themeColor="text2"/>
        </w:rPr>
        <w:t xml:space="preserve">, </w:t>
      </w:r>
      <w:proofErr w:type="gramStart"/>
      <w:r w:rsidR="00556A68" w:rsidRPr="000C648E">
        <w:rPr>
          <w:rFonts w:ascii="Arial" w:hAnsi="Arial" w:cs="Arial"/>
          <w:b/>
          <w:color w:val="1F497D" w:themeColor="text2"/>
        </w:rPr>
        <w:t>202</w:t>
      </w:r>
      <w:r w:rsidR="004B74D0">
        <w:rPr>
          <w:rFonts w:ascii="Arial" w:hAnsi="Arial" w:cs="Arial"/>
          <w:b/>
          <w:color w:val="1F497D" w:themeColor="text2"/>
        </w:rPr>
        <w:t>4</w:t>
      </w:r>
      <w:proofErr w:type="gramEnd"/>
      <w:r w:rsidR="004614F0" w:rsidRPr="000C648E">
        <w:rPr>
          <w:rFonts w:ascii="Arial" w:hAnsi="Arial" w:cs="Arial"/>
          <w:b/>
          <w:color w:val="1F497D" w:themeColor="text2"/>
        </w:rPr>
        <w:t xml:space="preserve"> at </w:t>
      </w:r>
      <w:r w:rsidRPr="000C648E">
        <w:rPr>
          <w:rFonts w:ascii="Arial" w:hAnsi="Arial" w:cs="Arial"/>
          <w:b/>
          <w:color w:val="1F497D" w:themeColor="text2"/>
        </w:rPr>
        <w:t>12 noon</w:t>
      </w:r>
      <w:r w:rsidR="004614F0" w:rsidRPr="000C648E">
        <w:rPr>
          <w:rFonts w:ascii="Arial" w:hAnsi="Arial" w:cs="Arial"/>
          <w:b/>
          <w:color w:val="1F497D" w:themeColor="text2"/>
        </w:rPr>
        <w:t>.</w:t>
      </w:r>
    </w:p>
    <w:p w14:paraId="7113F1B7" w14:textId="77777777" w:rsidR="008454D6" w:rsidRDefault="008454D6" w:rsidP="00A6725B">
      <w:pPr>
        <w:pStyle w:val="Heading2"/>
        <w:rPr>
          <w:color w:val="026CED"/>
        </w:rPr>
      </w:pPr>
    </w:p>
    <w:p w14:paraId="2F3CD7C6" w14:textId="2D3277B0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Contact Information:</w:t>
      </w:r>
    </w:p>
    <w:p w14:paraId="4C2E8A97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959CE" wp14:editId="3E563392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2C91F" id="Straight Connector 3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0879D85" w14:textId="77777777" w:rsidR="002C64A1" w:rsidRDefault="009C70E8" w:rsidP="002C64A1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Further information is available by c</w:t>
      </w:r>
      <w:r w:rsidR="004614F0" w:rsidRPr="002C64A1">
        <w:rPr>
          <w:rFonts w:ascii="Arial" w:hAnsi="Arial" w:cs="Arial"/>
          <w:color w:val="262626" w:themeColor="text1" w:themeTint="D9"/>
        </w:rPr>
        <w:t>ontacting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Dale Morton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Pr="002C64A1">
        <w:rPr>
          <w:rFonts w:ascii="Arial" w:hAnsi="Arial" w:cs="Arial"/>
          <w:color w:val="262626" w:themeColor="text1" w:themeTint="D9"/>
        </w:rPr>
        <w:t>City of Niagara Falls</w:t>
      </w:r>
      <w:r w:rsidR="002C64A1">
        <w:rPr>
          <w:rFonts w:ascii="Arial" w:hAnsi="Arial" w:cs="Arial"/>
          <w:color w:val="262626" w:themeColor="text1" w:themeTint="D9"/>
        </w:rPr>
        <w:t xml:space="preserve"> </w:t>
      </w:r>
    </w:p>
    <w:p w14:paraId="5DB2C8E9" w14:textId="77777777" w:rsidR="002C64A1" w:rsidRPr="00C8043C" w:rsidRDefault="00A6725B" w:rsidP="002C64A1">
      <w:pPr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262626" w:themeColor="text1" w:themeTint="D9"/>
        </w:rPr>
        <w:t xml:space="preserve">Tel 905-356-7521 </w:t>
      </w:r>
      <w:r w:rsidR="009C70E8" w:rsidRPr="002C64A1">
        <w:rPr>
          <w:rFonts w:ascii="Arial" w:hAnsi="Arial" w:cs="Arial"/>
          <w:color w:val="262626" w:themeColor="text1" w:themeTint="D9"/>
        </w:rPr>
        <w:t>Ext. 4215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. </w:t>
      </w:r>
      <w:r w:rsidR="009C70E8" w:rsidRPr="002C64A1">
        <w:rPr>
          <w:rFonts w:ascii="Arial" w:hAnsi="Arial" w:cs="Arial"/>
          <w:color w:val="262626" w:themeColor="text1" w:themeTint="D9"/>
        </w:rPr>
        <w:t xml:space="preserve">Email </w:t>
      </w:r>
      <w:hyperlink r:id="rId8" w:history="1">
        <w:r w:rsidR="002C64A1" w:rsidRPr="00E65C12">
          <w:rPr>
            <w:rStyle w:val="Hyperlink"/>
            <w:rFonts w:ascii="Arial" w:hAnsi="Arial" w:cs="Arial"/>
            <w:b/>
            <w:color w:val="006699"/>
          </w:rPr>
          <w:t>dmorton@niagarafalls.ca</w:t>
        </w:r>
      </w:hyperlink>
      <w:r w:rsidR="002C64A1" w:rsidRPr="00E65C12">
        <w:rPr>
          <w:rFonts w:ascii="Arial" w:hAnsi="Arial" w:cs="Arial"/>
          <w:b/>
          <w:color w:val="006699"/>
        </w:rPr>
        <w:t xml:space="preserve"> </w:t>
      </w:r>
    </w:p>
    <w:p w14:paraId="2ED28B6E" w14:textId="77777777" w:rsidR="00E65C12" w:rsidRDefault="00E65C12" w:rsidP="00A6725B">
      <w:pPr>
        <w:pStyle w:val="Heading2"/>
        <w:rPr>
          <w:color w:val="006699"/>
        </w:rPr>
      </w:pPr>
    </w:p>
    <w:p w14:paraId="5E3BCD4E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Other Attachments:</w:t>
      </w:r>
    </w:p>
    <w:p w14:paraId="37401B14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8C060" wp14:editId="02E1475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0C2A2" id="Straight Connector 6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15B9DC4" w14:textId="15F8A35C" w:rsidR="00381DB1" w:rsidRPr="008E3DF7" w:rsidRDefault="007958B1" w:rsidP="00786022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262626" w:themeColor="text1" w:themeTint="D9"/>
        </w:rPr>
        <w:t>The deadline</w:t>
      </w:r>
      <w:r w:rsidR="00AB4F41" w:rsidRPr="002C64A1">
        <w:rPr>
          <w:rFonts w:ascii="Arial" w:hAnsi="Arial" w:cs="Arial"/>
          <w:color w:val="262626" w:themeColor="text1" w:themeTint="D9"/>
        </w:rPr>
        <w:t xml:space="preserve"> 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is </w:t>
      </w:r>
      <w:r w:rsidR="004B74D0">
        <w:rPr>
          <w:rFonts w:ascii="Arial" w:hAnsi="Arial" w:cs="Arial"/>
          <w:color w:val="262626" w:themeColor="text1" w:themeTint="D9"/>
        </w:rPr>
        <w:t>Thurs</w:t>
      </w:r>
      <w:r w:rsidR="00262208" w:rsidRPr="002C64A1">
        <w:rPr>
          <w:rFonts w:ascii="Arial" w:hAnsi="Arial" w:cs="Arial"/>
          <w:color w:val="262626" w:themeColor="text1" w:themeTint="D9"/>
        </w:rPr>
        <w:t>day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7407E5">
        <w:rPr>
          <w:rFonts w:ascii="Arial" w:hAnsi="Arial" w:cs="Arial"/>
          <w:color w:val="262626" w:themeColor="text1" w:themeTint="D9"/>
        </w:rPr>
        <w:t xml:space="preserve">November </w:t>
      </w:r>
      <w:r w:rsidR="004B74D0">
        <w:rPr>
          <w:rFonts w:ascii="Arial" w:hAnsi="Arial" w:cs="Arial"/>
          <w:color w:val="262626" w:themeColor="text1" w:themeTint="D9"/>
        </w:rPr>
        <w:t>28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proofErr w:type="gramStart"/>
      <w:r w:rsidR="00556A68">
        <w:rPr>
          <w:rFonts w:ascii="Arial" w:hAnsi="Arial" w:cs="Arial"/>
          <w:color w:val="262626" w:themeColor="text1" w:themeTint="D9"/>
        </w:rPr>
        <w:t>202</w:t>
      </w:r>
      <w:r w:rsidR="004B74D0">
        <w:rPr>
          <w:rFonts w:ascii="Arial" w:hAnsi="Arial" w:cs="Arial"/>
          <w:color w:val="262626" w:themeColor="text1" w:themeTint="D9"/>
        </w:rPr>
        <w:t>4</w:t>
      </w:r>
      <w:proofErr w:type="gramEnd"/>
      <w:r w:rsidR="00786022" w:rsidRPr="002C64A1">
        <w:rPr>
          <w:rFonts w:ascii="Arial" w:hAnsi="Arial" w:cs="Arial"/>
          <w:color w:val="262626" w:themeColor="text1" w:themeTint="D9"/>
        </w:rPr>
        <w:t xml:space="preserve"> at 12 noon. Submit c</w:t>
      </w:r>
      <w:r w:rsidR="009C70E8" w:rsidRPr="002C64A1">
        <w:rPr>
          <w:rFonts w:ascii="Arial" w:hAnsi="Arial" w:cs="Arial"/>
          <w:color w:val="262626" w:themeColor="text1" w:themeTint="D9"/>
        </w:rPr>
        <w:t xml:space="preserve">ompleted 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applications with copies and attachments </w:t>
      </w:r>
      <w:r w:rsidR="00381DB1" w:rsidRPr="002C64A1">
        <w:rPr>
          <w:rFonts w:ascii="Arial" w:hAnsi="Arial" w:cs="Arial"/>
          <w:color w:val="262626" w:themeColor="text1" w:themeTint="D9"/>
        </w:rPr>
        <w:t>by email, mail</w:t>
      </w:r>
      <w:r w:rsidR="004614F0" w:rsidRPr="002C64A1">
        <w:rPr>
          <w:rFonts w:ascii="Arial" w:hAnsi="Arial" w:cs="Arial"/>
          <w:color w:val="262626" w:themeColor="text1" w:themeTint="D9"/>
        </w:rPr>
        <w:t>,</w:t>
      </w:r>
      <w:r w:rsidR="00381DB1" w:rsidRPr="002C64A1">
        <w:rPr>
          <w:rFonts w:ascii="Arial" w:hAnsi="Arial" w:cs="Arial"/>
          <w:color w:val="262626" w:themeColor="text1" w:themeTint="D9"/>
        </w:rPr>
        <w:t xml:space="preserve"> or delivery 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to </w:t>
      </w:r>
      <w:r w:rsidR="006B0D0A" w:rsidRPr="002C64A1">
        <w:rPr>
          <w:rFonts w:ascii="Arial" w:hAnsi="Arial" w:cs="Arial"/>
          <w:color w:val="262626" w:themeColor="text1" w:themeTint="D9"/>
        </w:rPr>
        <w:t>Niagara Falls City Hall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AB4F41" w:rsidRPr="002C64A1">
        <w:rPr>
          <w:rFonts w:ascii="Arial" w:hAnsi="Arial" w:cs="Arial"/>
          <w:color w:val="262626" w:themeColor="text1" w:themeTint="D9"/>
        </w:rPr>
        <w:t>c/o Dale Morton</w:t>
      </w:r>
      <w:r w:rsidR="00786022" w:rsidRPr="002C64A1">
        <w:rPr>
          <w:rFonts w:ascii="Arial" w:hAnsi="Arial" w:cs="Arial"/>
          <w:color w:val="262626" w:themeColor="text1" w:themeTint="D9"/>
        </w:rPr>
        <w:t>,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 4310 Queen Street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65428A" w:rsidRPr="002C64A1">
        <w:rPr>
          <w:rFonts w:ascii="Arial" w:hAnsi="Arial" w:cs="Arial"/>
          <w:color w:val="262626" w:themeColor="text1" w:themeTint="D9"/>
        </w:rPr>
        <w:t>Niagara Falls, ON. Email to</w:t>
      </w:r>
      <w:r w:rsidR="0065428A" w:rsidRPr="00C8043C">
        <w:rPr>
          <w:rFonts w:ascii="Arial" w:hAnsi="Arial" w:cs="Arial"/>
          <w:color w:val="009999"/>
        </w:rPr>
        <w:t xml:space="preserve"> </w:t>
      </w:r>
      <w:hyperlink r:id="rId9" w:history="1">
        <w:r w:rsidR="00381DB1" w:rsidRPr="00E65C12">
          <w:rPr>
            <w:rStyle w:val="Hyperlink"/>
            <w:rFonts w:ascii="Arial" w:hAnsi="Arial" w:cs="Arial"/>
            <w:b/>
            <w:color w:val="006699"/>
          </w:rPr>
          <w:t>dmorton@niagarafalls.ca</w:t>
        </w:r>
      </w:hyperlink>
    </w:p>
    <w:p w14:paraId="22C03754" w14:textId="77777777" w:rsidR="00381DB1" w:rsidRPr="002C64A1" w:rsidRDefault="00381DB1" w:rsidP="00AB4F41">
      <w:pPr>
        <w:pStyle w:val="ListParagraph"/>
        <w:jc w:val="center"/>
        <w:rPr>
          <w:rFonts w:ascii="Arial" w:hAnsi="Arial" w:cs="Arial"/>
          <w:color w:val="262626" w:themeColor="text1" w:themeTint="D9"/>
        </w:rPr>
      </w:pPr>
    </w:p>
    <w:p w14:paraId="43176429" w14:textId="55AE254E" w:rsidR="006B0D0A" w:rsidRPr="002C64A1" w:rsidRDefault="006B0D0A" w:rsidP="00381DB1">
      <w:pPr>
        <w:pStyle w:val="ListParagraph"/>
        <w:numPr>
          <w:ilvl w:val="0"/>
          <w:numId w:val="4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Applications received after </w:t>
      </w:r>
      <w:r w:rsidR="00381DB1" w:rsidRPr="002C64A1">
        <w:rPr>
          <w:rFonts w:ascii="Arial" w:hAnsi="Arial" w:cs="Arial"/>
          <w:color w:val="262626" w:themeColor="text1" w:themeTint="D9"/>
        </w:rPr>
        <w:t xml:space="preserve">12:00 noon on </w:t>
      </w:r>
      <w:r w:rsidR="004B74D0">
        <w:rPr>
          <w:rFonts w:ascii="Arial" w:hAnsi="Arial" w:cs="Arial"/>
          <w:color w:val="262626" w:themeColor="text1" w:themeTint="D9"/>
        </w:rPr>
        <w:t>Thurs</w:t>
      </w:r>
      <w:r w:rsidR="00262208" w:rsidRPr="002C64A1">
        <w:rPr>
          <w:rFonts w:ascii="Arial" w:hAnsi="Arial" w:cs="Arial"/>
          <w:color w:val="262626" w:themeColor="text1" w:themeTint="D9"/>
        </w:rPr>
        <w:t xml:space="preserve">day, </w:t>
      </w:r>
      <w:r w:rsidR="005B35F7">
        <w:rPr>
          <w:rFonts w:ascii="Arial" w:hAnsi="Arial" w:cs="Arial"/>
          <w:color w:val="262626" w:themeColor="text1" w:themeTint="D9"/>
        </w:rPr>
        <w:t>November 2</w:t>
      </w:r>
      <w:r w:rsidR="004B74D0">
        <w:rPr>
          <w:rFonts w:ascii="Arial" w:hAnsi="Arial" w:cs="Arial"/>
          <w:color w:val="262626" w:themeColor="text1" w:themeTint="D9"/>
        </w:rPr>
        <w:t>8</w:t>
      </w:r>
      <w:proofErr w:type="gramStart"/>
      <w:r w:rsidR="005B35F7">
        <w:rPr>
          <w:rFonts w:ascii="Arial" w:hAnsi="Arial" w:cs="Arial"/>
          <w:color w:val="262626" w:themeColor="text1" w:themeTint="D9"/>
        </w:rPr>
        <w:t xml:space="preserve"> </w:t>
      </w:r>
      <w:r w:rsidR="007958B1">
        <w:rPr>
          <w:rFonts w:ascii="Arial" w:hAnsi="Arial" w:cs="Arial"/>
          <w:color w:val="262626" w:themeColor="text1" w:themeTint="D9"/>
        </w:rPr>
        <w:t>202</w:t>
      </w:r>
      <w:r w:rsidR="004B74D0">
        <w:rPr>
          <w:rFonts w:ascii="Arial" w:hAnsi="Arial" w:cs="Arial"/>
          <w:color w:val="262626" w:themeColor="text1" w:themeTint="D9"/>
        </w:rPr>
        <w:t>4</w:t>
      </w:r>
      <w:proofErr w:type="gramEnd"/>
      <w:r w:rsidR="007958B1">
        <w:rPr>
          <w:rFonts w:ascii="Arial" w:hAnsi="Arial" w:cs="Arial"/>
          <w:color w:val="262626" w:themeColor="text1" w:themeTint="D9"/>
        </w:rPr>
        <w:t>,</w:t>
      </w:r>
      <w:r w:rsidR="00AB4F41" w:rsidRPr="002C64A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will not be accepted.</w:t>
      </w:r>
    </w:p>
    <w:p w14:paraId="736A6025" w14:textId="77777777" w:rsidR="006B0D0A" w:rsidRPr="002C64A1" w:rsidRDefault="006B0D0A" w:rsidP="006B0D0A">
      <w:pPr>
        <w:pStyle w:val="ListParagraph"/>
        <w:rPr>
          <w:rFonts w:ascii="Arial" w:hAnsi="Arial" w:cs="Arial"/>
          <w:color w:val="262626" w:themeColor="text1" w:themeTint="D9"/>
        </w:rPr>
      </w:pPr>
    </w:p>
    <w:p w14:paraId="52F750D2" w14:textId="77777777" w:rsidR="00AB4F41" w:rsidRPr="002C64A1" w:rsidRDefault="00AB4F41" w:rsidP="007407E5">
      <w:pPr>
        <w:pStyle w:val="ListParagraph"/>
        <w:numPr>
          <w:ilvl w:val="0"/>
          <w:numId w:val="4"/>
        </w:numPr>
        <w:spacing w:after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S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end one copy of the following documents and check in the box </w:t>
      </w:r>
      <w:r w:rsidRPr="002C64A1">
        <w:rPr>
          <w:rFonts w:ascii="Arial" w:hAnsi="Arial" w:cs="Arial"/>
          <w:color w:val="262626" w:themeColor="text1" w:themeTint="D9"/>
        </w:rPr>
        <w:t>to indicate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 they are included in your submission:</w:t>
      </w:r>
    </w:p>
    <w:p w14:paraId="74E458FC" w14:textId="77777777" w:rsidR="00816843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completed and signed application (only one copy with original signatures)</w:t>
      </w:r>
    </w:p>
    <w:p w14:paraId="7736AD6F" w14:textId="77777777" w:rsidR="00816843" w:rsidRPr="002C64A1" w:rsidRDefault="003D59AB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most recent </w:t>
      </w:r>
      <w:r w:rsidR="00AB4F41" w:rsidRPr="002C64A1">
        <w:rPr>
          <w:rFonts w:ascii="Arial" w:hAnsi="Arial" w:cs="Arial"/>
          <w:color w:val="262626" w:themeColor="text1" w:themeTint="D9"/>
        </w:rPr>
        <w:t>financial statements and annual report (if available)</w:t>
      </w:r>
    </w:p>
    <w:p w14:paraId="07A87F20" w14:textId="0213BA7B" w:rsidR="00816843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summary of current year operating budget </w:t>
      </w:r>
      <w:r w:rsidR="007958B1" w:rsidRPr="002C64A1">
        <w:rPr>
          <w:rFonts w:ascii="Arial" w:hAnsi="Arial" w:cs="Arial"/>
          <w:color w:val="262626" w:themeColor="text1" w:themeTint="D9"/>
        </w:rPr>
        <w:t>for your</w:t>
      </w:r>
      <w:r w:rsidRPr="002C64A1">
        <w:rPr>
          <w:rFonts w:ascii="Arial" w:hAnsi="Arial" w:cs="Arial"/>
          <w:color w:val="262626" w:themeColor="text1" w:themeTint="D9"/>
        </w:rPr>
        <w:t xml:space="preserve"> organization</w:t>
      </w:r>
    </w:p>
    <w:p w14:paraId="6621B595" w14:textId="76611551" w:rsidR="00AB4F41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list of names and addresses of current board of </w:t>
      </w:r>
      <w:r w:rsidR="007958B1" w:rsidRPr="002C64A1">
        <w:rPr>
          <w:rFonts w:ascii="Arial" w:hAnsi="Arial" w:cs="Arial"/>
          <w:color w:val="262626" w:themeColor="text1" w:themeTint="D9"/>
        </w:rPr>
        <w:t>directors.</w:t>
      </w:r>
    </w:p>
    <w:p w14:paraId="363FEF7E" w14:textId="77777777" w:rsidR="006B0D0A" w:rsidRPr="002C64A1" w:rsidRDefault="006B0D0A" w:rsidP="006B0D0A">
      <w:pPr>
        <w:pStyle w:val="ListParagraph"/>
        <w:rPr>
          <w:rFonts w:ascii="Arial" w:hAnsi="Arial" w:cs="Arial"/>
          <w:color w:val="262626" w:themeColor="text1" w:themeTint="D9"/>
        </w:rPr>
      </w:pPr>
    </w:p>
    <w:p w14:paraId="4DD390DC" w14:textId="08498D40" w:rsidR="00E65C12" w:rsidRPr="001116F3" w:rsidRDefault="006B0D0A" w:rsidP="001116F3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1116F3">
        <w:rPr>
          <w:rFonts w:ascii="Arial" w:hAnsi="Arial" w:cs="Arial"/>
          <w:color w:val="262626" w:themeColor="text1" w:themeTint="D9"/>
        </w:rPr>
        <w:t xml:space="preserve">Decision making: The Committee will review the applications and make funding </w:t>
      </w:r>
      <w:r w:rsidRPr="00315AA3">
        <w:rPr>
          <w:rFonts w:ascii="Arial" w:hAnsi="Arial" w:cs="Arial"/>
        </w:rPr>
        <w:t xml:space="preserve">decisions in </w:t>
      </w:r>
      <w:r w:rsidR="00315AA3" w:rsidRPr="00315AA3">
        <w:rPr>
          <w:rFonts w:ascii="Arial" w:hAnsi="Arial" w:cs="Arial"/>
        </w:rPr>
        <w:t>mid</w:t>
      </w:r>
      <w:r w:rsidR="00262208" w:rsidRPr="00315AA3">
        <w:rPr>
          <w:rFonts w:ascii="Arial" w:hAnsi="Arial" w:cs="Arial"/>
        </w:rPr>
        <w:t xml:space="preserve"> to </w:t>
      </w:r>
      <w:r w:rsidR="007958B1">
        <w:rPr>
          <w:rFonts w:ascii="Arial" w:hAnsi="Arial" w:cs="Arial"/>
        </w:rPr>
        <w:t>late December</w:t>
      </w:r>
      <w:r w:rsidR="00315AA3">
        <w:rPr>
          <w:rFonts w:ascii="Arial" w:hAnsi="Arial" w:cs="Arial"/>
        </w:rPr>
        <w:t xml:space="preserve"> </w:t>
      </w:r>
      <w:r w:rsidR="00556A68">
        <w:rPr>
          <w:rFonts w:ascii="Arial" w:hAnsi="Arial" w:cs="Arial"/>
        </w:rPr>
        <w:t>202</w:t>
      </w:r>
      <w:r w:rsidR="004B74D0">
        <w:rPr>
          <w:rFonts w:ascii="Arial" w:hAnsi="Arial" w:cs="Arial"/>
        </w:rPr>
        <w:t>4</w:t>
      </w:r>
      <w:r w:rsidR="00315AA3">
        <w:rPr>
          <w:rFonts w:ascii="Arial" w:hAnsi="Arial" w:cs="Arial"/>
        </w:rPr>
        <w:t xml:space="preserve">. </w:t>
      </w:r>
      <w:r w:rsidRPr="001116F3">
        <w:rPr>
          <w:rFonts w:ascii="Arial" w:hAnsi="Arial" w:cs="Arial"/>
          <w:color w:val="262626" w:themeColor="text1" w:themeTint="D9"/>
        </w:rPr>
        <w:t xml:space="preserve"> All applicants will be contacted regarding the funding decisions.</w:t>
      </w:r>
    </w:p>
    <w:p w14:paraId="48692AD4" w14:textId="77777777" w:rsidR="001116F3" w:rsidRPr="001116F3" w:rsidRDefault="001116F3" w:rsidP="003D59AB">
      <w:pPr>
        <w:pStyle w:val="ListParagraph"/>
        <w:rPr>
          <w:rFonts w:ascii="Arial" w:hAnsi="Arial" w:cs="Arial"/>
          <w:i/>
        </w:rPr>
      </w:pPr>
    </w:p>
    <w:p w14:paraId="059CD7DE" w14:textId="77777777" w:rsidR="00E65C12" w:rsidRDefault="00E65C12" w:rsidP="00E65C12">
      <w:pPr>
        <w:rPr>
          <w:rFonts w:ascii="Arial" w:hAnsi="Arial" w:cs="Arial"/>
          <w:i/>
        </w:rPr>
      </w:pPr>
    </w:p>
    <w:p w14:paraId="6D1212BF" w14:textId="77777777" w:rsidR="00951ECA" w:rsidRDefault="00951ECA">
      <w:r>
        <w:br w:type="page"/>
      </w:r>
    </w:p>
    <w:p w14:paraId="44A9804A" w14:textId="77777777" w:rsidR="008454D6" w:rsidRDefault="00845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74D0" w:rsidRPr="00F81038" w14:paraId="0EA41FA0" w14:textId="77777777" w:rsidTr="005F650B">
        <w:trPr>
          <w:trHeight w:val="288"/>
        </w:trPr>
        <w:tc>
          <w:tcPr>
            <w:tcW w:w="9350" w:type="dxa"/>
            <w:gridSpan w:val="2"/>
            <w:shd w:val="clear" w:color="auto" w:fill="1F497D" w:themeFill="text2"/>
          </w:tcPr>
          <w:p w14:paraId="696624F1" w14:textId="699A67D7" w:rsidR="004B74D0" w:rsidRPr="004B74D0" w:rsidRDefault="004B74D0" w:rsidP="00F8103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B74D0">
              <w:rPr>
                <w:rFonts w:ascii="Arial" w:hAnsi="Arial" w:cs="Arial"/>
                <w:b/>
                <w:color w:val="FFFFFF" w:themeColor="background1"/>
                <w:sz w:val="28"/>
              </w:rPr>
              <w:t>2024 APPLICATION FOR DONATION</w:t>
            </w:r>
          </w:p>
        </w:tc>
      </w:tr>
      <w:tr w:rsidR="00F81038" w14:paraId="56302B4D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495DEA15" w14:textId="77777777" w:rsidR="00F81038" w:rsidRPr="00FB251D" w:rsidRDefault="00F81038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Date of Application:</w:t>
            </w:r>
          </w:p>
        </w:tc>
        <w:tc>
          <w:tcPr>
            <w:tcW w:w="4675" w:type="dxa"/>
            <w:vAlign w:val="center"/>
          </w:tcPr>
          <w:p w14:paraId="32EA00DF" w14:textId="77777777" w:rsidR="00F81038" w:rsidRDefault="00F81038" w:rsidP="00951ECA"/>
        </w:tc>
      </w:tr>
      <w:tr w:rsidR="00951ECA" w14:paraId="4DF00EB7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10F9FCF8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Name of Registered Charitable Organization or Registered Not-for-Profit:</w:t>
            </w:r>
          </w:p>
        </w:tc>
        <w:tc>
          <w:tcPr>
            <w:tcW w:w="4675" w:type="dxa"/>
            <w:vAlign w:val="center"/>
          </w:tcPr>
          <w:p w14:paraId="616A8152" w14:textId="77777777" w:rsidR="00951ECA" w:rsidRDefault="00951ECA" w:rsidP="00951ECA"/>
        </w:tc>
      </w:tr>
      <w:tr w:rsidR="00951ECA" w14:paraId="5918ECDD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0D7159DA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Mailing Address:</w:t>
            </w:r>
          </w:p>
        </w:tc>
        <w:tc>
          <w:tcPr>
            <w:tcW w:w="4675" w:type="dxa"/>
            <w:vAlign w:val="center"/>
          </w:tcPr>
          <w:p w14:paraId="5090ABBA" w14:textId="77777777" w:rsidR="00951ECA" w:rsidRDefault="00951ECA" w:rsidP="00951ECA"/>
        </w:tc>
      </w:tr>
      <w:tr w:rsidR="00951ECA" w14:paraId="4BA80501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2C43C283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Street Address</w:t>
            </w:r>
            <w:r w:rsidRPr="00FB251D">
              <w:rPr>
                <w:rFonts w:ascii="Arial" w:hAnsi="Arial" w:cs="Arial"/>
                <w:b/>
                <w:i/>
              </w:rPr>
              <w:t xml:space="preserve"> </w:t>
            </w:r>
            <w:r w:rsidRPr="00FB251D">
              <w:rPr>
                <w:rFonts w:ascii="Arial" w:hAnsi="Arial" w:cs="Arial"/>
                <w:i/>
              </w:rPr>
              <w:t>(if different from Mailing Address above)</w:t>
            </w:r>
            <w:r w:rsidRPr="00FB25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5" w:type="dxa"/>
            <w:vAlign w:val="center"/>
          </w:tcPr>
          <w:p w14:paraId="3E89E877" w14:textId="77777777" w:rsidR="00951ECA" w:rsidRDefault="00951ECA" w:rsidP="00951ECA"/>
        </w:tc>
      </w:tr>
      <w:tr w:rsidR="00951ECA" w14:paraId="6AC364AA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07D4E729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4675" w:type="dxa"/>
            <w:vAlign w:val="center"/>
          </w:tcPr>
          <w:p w14:paraId="0DB4C3AC" w14:textId="77777777" w:rsidR="00951ECA" w:rsidRDefault="00951ECA" w:rsidP="00951ECA"/>
        </w:tc>
      </w:tr>
      <w:tr w:rsidR="00951ECA" w14:paraId="296665BC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64F9BD06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4675" w:type="dxa"/>
            <w:vAlign w:val="center"/>
          </w:tcPr>
          <w:p w14:paraId="5BD58544" w14:textId="77777777" w:rsidR="00951ECA" w:rsidRDefault="00951ECA" w:rsidP="00951ECA"/>
        </w:tc>
      </w:tr>
      <w:tr w:rsidR="00F81038" w14:paraId="54CD38E4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5859A394" w14:textId="77777777" w:rsidR="00F81038" w:rsidRPr="00FB251D" w:rsidRDefault="00F81038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675" w:type="dxa"/>
            <w:vAlign w:val="center"/>
          </w:tcPr>
          <w:p w14:paraId="01E54D25" w14:textId="77777777" w:rsidR="00F81038" w:rsidRDefault="00F81038" w:rsidP="00951ECA"/>
        </w:tc>
      </w:tr>
      <w:tr w:rsidR="00951ECA" w14:paraId="1AE27620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600C625D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4675" w:type="dxa"/>
            <w:vAlign w:val="center"/>
          </w:tcPr>
          <w:p w14:paraId="56266AF7" w14:textId="77777777" w:rsidR="00951ECA" w:rsidRDefault="00951ECA" w:rsidP="00951ECA"/>
        </w:tc>
      </w:tr>
      <w:tr w:rsidR="00951ECA" w14:paraId="355376A3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7CDA6EC8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 xml:space="preserve">Website </w:t>
            </w:r>
            <w:r w:rsidRPr="00FB251D">
              <w:rPr>
                <w:rFonts w:ascii="Arial" w:hAnsi="Arial" w:cs="Arial"/>
                <w:i/>
              </w:rPr>
              <w:t>(if applicable)</w:t>
            </w:r>
            <w:r w:rsidRPr="00FB25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5" w:type="dxa"/>
            <w:vAlign w:val="center"/>
          </w:tcPr>
          <w:p w14:paraId="62D8E198" w14:textId="77777777" w:rsidR="00951ECA" w:rsidRDefault="00951ECA" w:rsidP="00951ECA"/>
        </w:tc>
      </w:tr>
      <w:tr w:rsidR="00951ECA" w14:paraId="766D8C66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5DFB0CB3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Charitable or Not-for-Profit Registration Number:</w:t>
            </w:r>
          </w:p>
        </w:tc>
        <w:tc>
          <w:tcPr>
            <w:tcW w:w="4675" w:type="dxa"/>
            <w:vAlign w:val="center"/>
          </w:tcPr>
          <w:p w14:paraId="032325CB" w14:textId="77777777" w:rsidR="00951ECA" w:rsidRDefault="00951ECA" w:rsidP="00951ECA"/>
        </w:tc>
      </w:tr>
      <w:tr w:rsidR="00951ECA" w14:paraId="253712AC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63B012FA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Date of Incorporation:</w:t>
            </w:r>
          </w:p>
        </w:tc>
        <w:tc>
          <w:tcPr>
            <w:tcW w:w="4675" w:type="dxa"/>
            <w:vAlign w:val="center"/>
          </w:tcPr>
          <w:p w14:paraId="74D4DD34" w14:textId="77777777" w:rsidR="00951ECA" w:rsidRDefault="00951ECA" w:rsidP="00951ECA"/>
        </w:tc>
      </w:tr>
      <w:tr w:rsidR="00951ECA" w14:paraId="09116C38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4CD410D9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Number of Full-Time Employees:</w:t>
            </w:r>
          </w:p>
        </w:tc>
        <w:tc>
          <w:tcPr>
            <w:tcW w:w="4675" w:type="dxa"/>
            <w:vAlign w:val="center"/>
          </w:tcPr>
          <w:p w14:paraId="7E972FCB" w14:textId="77777777" w:rsidR="00951ECA" w:rsidRDefault="00951ECA" w:rsidP="00951ECA"/>
        </w:tc>
      </w:tr>
      <w:tr w:rsidR="00951ECA" w14:paraId="6ABBA58B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7C71625A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Number of Part-Time Employees:</w:t>
            </w:r>
          </w:p>
        </w:tc>
        <w:tc>
          <w:tcPr>
            <w:tcW w:w="4675" w:type="dxa"/>
            <w:vAlign w:val="center"/>
          </w:tcPr>
          <w:p w14:paraId="24D717E0" w14:textId="77777777" w:rsidR="00951ECA" w:rsidRDefault="00951ECA" w:rsidP="00951ECA"/>
        </w:tc>
      </w:tr>
      <w:tr w:rsidR="00951ECA" w14:paraId="740F7A44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3BCAB60A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Number of Volunteers:</w:t>
            </w:r>
          </w:p>
        </w:tc>
        <w:tc>
          <w:tcPr>
            <w:tcW w:w="4675" w:type="dxa"/>
            <w:vAlign w:val="center"/>
          </w:tcPr>
          <w:p w14:paraId="6AB670BA" w14:textId="77777777" w:rsidR="00951ECA" w:rsidRDefault="00951ECA" w:rsidP="00951ECA"/>
        </w:tc>
      </w:tr>
      <w:tr w:rsidR="00951ECA" w14:paraId="5874B025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10D275B9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Amount of Request:</w:t>
            </w:r>
          </w:p>
        </w:tc>
        <w:tc>
          <w:tcPr>
            <w:tcW w:w="4675" w:type="dxa"/>
            <w:vAlign w:val="center"/>
          </w:tcPr>
          <w:p w14:paraId="74FAE6C9" w14:textId="77777777" w:rsidR="00951ECA" w:rsidRDefault="00951ECA" w:rsidP="00951ECA"/>
        </w:tc>
      </w:tr>
      <w:tr w:rsidR="00951ECA" w14:paraId="06F13168" w14:textId="77777777" w:rsidTr="000C648E">
        <w:trPr>
          <w:trHeight w:val="576"/>
        </w:trPr>
        <w:tc>
          <w:tcPr>
            <w:tcW w:w="4675" w:type="dxa"/>
            <w:vAlign w:val="center"/>
          </w:tcPr>
          <w:p w14:paraId="0F96507D" w14:textId="77777777" w:rsidR="00951ECA" w:rsidRPr="00FB251D" w:rsidRDefault="00951ECA" w:rsidP="00951ECA">
            <w:pPr>
              <w:rPr>
                <w:rFonts w:ascii="Arial" w:hAnsi="Arial" w:cs="Arial"/>
                <w:b/>
              </w:rPr>
            </w:pPr>
            <w:r w:rsidRPr="00FB251D">
              <w:rPr>
                <w:rFonts w:ascii="Arial" w:hAnsi="Arial" w:cs="Arial"/>
                <w:b/>
              </w:rPr>
              <w:t>Is this your first request to the Sleep Cheap Committee?</w:t>
            </w:r>
          </w:p>
        </w:tc>
        <w:tc>
          <w:tcPr>
            <w:tcW w:w="4675" w:type="dxa"/>
            <w:vAlign w:val="center"/>
          </w:tcPr>
          <w:p w14:paraId="149A851C" w14:textId="77777777" w:rsidR="00951ECA" w:rsidRDefault="00951ECA" w:rsidP="00951ECA"/>
        </w:tc>
      </w:tr>
    </w:tbl>
    <w:p w14:paraId="6E011907" w14:textId="77777777" w:rsidR="001147A9" w:rsidRDefault="001147A9"/>
    <w:p w14:paraId="5E681A2D" w14:textId="77777777" w:rsidR="00883282" w:rsidRDefault="00883282" w:rsidP="00C8043C">
      <w:pPr>
        <w:pStyle w:val="Heading1"/>
        <w:spacing w:before="0"/>
        <w:rPr>
          <w:color w:val="0D0D0D" w:themeColor="text1" w:themeTint="F2"/>
        </w:rPr>
      </w:pPr>
    </w:p>
    <w:p w14:paraId="252CE228" w14:textId="77777777" w:rsidR="008454D6" w:rsidRDefault="008454D6" w:rsidP="00C8043C">
      <w:pPr>
        <w:pStyle w:val="Heading1"/>
        <w:spacing w:before="0"/>
        <w:rPr>
          <w:color w:val="0D0D0D" w:themeColor="text1" w:themeTint="F2"/>
        </w:rPr>
      </w:pPr>
    </w:p>
    <w:p w14:paraId="3B2A0EDD" w14:textId="41F6D52D" w:rsidR="00AB6E79" w:rsidRDefault="00AB6E79" w:rsidP="00C8043C">
      <w:pPr>
        <w:pStyle w:val="Heading1"/>
        <w:spacing w:before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Sleep Cheap Charities Reap </w:t>
      </w:r>
      <w:r w:rsidR="00556A68">
        <w:rPr>
          <w:color w:val="0D0D0D" w:themeColor="text1" w:themeTint="F2"/>
        </w:rPr>
        <w:t>202</w:t>
      </w:r>
      <w:r w:rsidR="004B74D0">
        <w:rPr>
          <w:color w:val="0D0D0D" w:themeColor="text1" w:themeTint="F2"/>
        </w:rPr>
        <w:t>4</w:t>
      </w:r>
      <w:r w:rsidRPr="008264B9">
        <w:rPr>
          <w:color w:val="0D0D0D" w:themeColor="text1" w:themeTint="F2"/>
        </w:rPr>
        <w:t>: Application for Donation</w:t>
      </w:r>
    </w:p>
    <w:p w14:paraId="57890EB9" w14:textId="77777777" w:rsidR="003D59AB" w:rsidRPr="003D59AB" w:rsidRDefault="003D59AB" w:rsidP="003D59AB">
      <w:pPr>
        <w:rPr>
          <w:i/>
        </w:rPr>
      </w:pPr>
      <w:r w:rsidRPr="003D59AB">
        <w:rPr>
          <w:i/>
        </w:rPr>
        <w:t xml:space="preserve">Please complete the </w:t>
      </w:r>
      <w:r>
        <w:rPr>
          <w:i/>
        </w:rPr>
        <w:t xml:space="preserve">following </w:t>
      </w:r>
      <w:r w:rsidRPr="003D59AB">
        <w:rPr>
          <w:i/>
        </w:rPr>
        <w:t>application form. If more space is required, use additional paper.</w:t>
      </w:r>
    </w:p>
    <w:p w14:paraId="4006B243" w14:textId="77777777" w:rsidR="003D59AB" w:rsidRPr="003D59AB" w:rsidRDefault="003D59AB" w:rsidP="003D59AB"/>
    <w:p w14:paraId="5BF1931F" w14:textId="77777777" w:rsidR="00AB6E79" w:rsidRPr="000C648E" w:rsidRDefault="00AB6E79" w:rsidP="00760A7E">
      <w:pPr>
        <w:pStyle w:val="Heading2"/>
        <w:spacing w:before="0"/>
        <w:rPr>
          <w:color w:val="1F497D" w:themeColor="text2"/>
        </w:rPr>
      </w:pPr>
      <w:r w:rsidRPr="000C648E">
        <w:rPr>
          <w:color w:val="1F497D" w:themeColor="text2"/>
        </w:rPr>
        <w:t>In the space below, please succinctly respond to the following:</w:t>
      </w:r>
    </w:p>
    <w:p w14:paraId="5DA603D9" w14:textId="77777777" w:rsidR="00AB6E79" w:rsidRPr="0080249F" w:rsidRDefault="00AB6E79" w:rsidP="00AB6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43C" w:rsidRPr="00C8043C" w14:paraId="0A8F9FE2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44EE71C6" w14:textId="77777777" w:rsidR="00AB6E79" w:rsidRPr="00C8043C" w:rsidRDefault="00AB6E79" w:rsidP="00760A7E">
            <w:pPr>
              <w:pStyle w:val="Heading3"/>
              <w:numPr>
                <w:ilvl w:val="0"/>
                <w:numId w:val="9"/>
              </w:numPr>
              <w:rPr>
                <w:color w:val="auto"/>
              </w:rPr>
            </w:pPr>
            <w:r w:rsidRPr="00C8043C">
              <w:rPr>
                <w:color w:val="auto"/>
              </w:rPr>
              <w:t xml:space="preserve">What is the mandate of your organization, including activities/programs offered? </w:t>
            </w:r>
            <w:r w:rsidRPr="00900CD6">
              <w:rPr>
                <w:b w:val="0"/>
                <w:i/>
                <w:color w:val="auto"/>
              </w:rPr>
              <w:t>(please attach additional information as appropriate).</w:t>
            </w:r>
          </w:p>
        </w:tc>
      </w:tr>
      <w:tr w:rsidR="00C8043C" w:rsidRPr="00C8043C" w14:paraId="2B2ED4EF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42F56A9B" w14:textId="77777777" w:rsidR="00AB6E79" w:rsidRDefault="00AB6E79" w:rsidP="00C2023C">
            <w:pPr>
              <w:spacing w:after="240"/>
              <w:rPr>
                <w:rFonts w:ascii="Arial" w:hAnsi="Arial" w:cs="Arial"/>
              </w:rPr>
            </w:pPr>
          </w:p>
          <w:p w14:paraId="5C079D6A" w14:textId="77777777" w:rsidR="00C2023C" w:rsidRPr="00C8043C" w:rsidRDefault="00C2023C" w:rsidP="00C2023C">
            <w:pPr>
              <w:spacing w:after="240"/>
              <w:rPr>
                <w:rFonts w:ascii="Arial" w:hAnsi="Arial" w:cs="Arial"/>
              </w:rPr>
            </w:pPr>
          </w:p>
        </w:tc>
      </w:tr>
      <w:tr w:rsidR="00C8043C" w:rsidRPr="00C8043C" w14:paraId="58DD3E02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3EAB9E1B" w14:textId="77777777" w:rsidR="00AB6E79" w:rsidRPr="00C8043C" w:rsidRDefault="00AB6E79" w:rsidP="00760A7E">
            <w:pPr>
              <w:pStyle w:val="Heading3"/>
              <w:numPr>
                <w:ilvl w:val="0"/>
                <w:numId w:val="9"/>
              </w:numPr>
              <w:rPr>
                <w:color w:val="auto"/>
              </w:rPr>
            </w:pPr>
            <w:r w:rsidRPr="00C8043C">
              <w:rPr>
                <w:color w:val="auto"/>
              </w:rPr>
              <w:t>What segment of the population does your organization serve or benefit in Niagara Falls? Provide statistics indicating the number of Niagara Falls residents impacted by your service or program.</w:t>
            </w:r>
          </w:p>
        </w:tc>
      </w:tr>
      <w:tr w:rsidR="00C8043C" w:rsidRPr="00C8043C" w14:paraId="3F2A60F0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3AA0C884" w14:textId="77777777" w:rsidR="00AB6E79" w:rsidRDefault="00AB6E79" w:rsidP="00760A7E">
            <w:pPr>
              <w:pStyle w:val="Heading3"/>
              <w:spacing w:line="600" w:lineRule="auto"/>
              <w:rPr>
                <w:color w:val="auto"/>
              </w:rPr>
            </w:pPr>
          </w:p>
          <w:p w14:paraId="4539381C" w14:textId="77777777" w:rsidR="00C2023C" w:rsidRPr="00C2023C" w:rsidRDefault="00C2023C" w:rsidP="00C2023C"/>
        </w:tc>
      </w:tr>
      <w:tr w:rsidR="00C8043C" w:rsidRPr="00C8043C" w14:paraId="3DE954B6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57D5BE10" w14:textId="7C285B74" w:rsidR="00AB6E79" w:rsidRPr="00C8043C" w:rsidRDefault="00AB6E79" w:rsidP="00760A7E">
            <w:pPr>
              <w:pStyle w:val="Heading3"/>
              <w:numPr>
                <w:ilvl w:val="0"/>
                <w:numId w:val="9"/>
              </w:numPr>
              <w:rPr>
                <w:color w:val="auto"/>
              </w:rPr>
            </w:pPr>
            <w:r w:rsidRPr="00C8043C">
              <w:rPr>
                <w:color w:val="auto"/>
              </w:rPr>
              <w:t>Describe in detail how your organization intends to use the funds requested from Sleep Cheap Charities Reap</w:t>
            </w:r>
            <w:r w:rsidR="007958B1">
              <w:rPr>
                <w:color w:val="auto"/>
              </w:rPr>
              <w:t>.</w:t>
            </w:r>
          </w:p>
        </w:tc>
      </w:tr>
      <w:tr w:rsidR="00C8043C" w:rsidRPr="00C8043C" w14:paraId="1DB6089F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3B63AF59" w14:textId="77777777" w:rsidR="00AB6E79" w:rsidRDefault="00AB6E79" w:rsidP="00760A7E">
            <w:pPr>
              <w:pStyle w:val="Heading3"/>
              <w:spacing w:line="600" w:lineRule="auto"/>
              <w:rPr>
                <w:color w:val="auto"/>
              </w:rPr>
            </w:pPr>
          </w:p>
          <w:p w14:paraId="7A4AAC04" w14:textId="77777777" w:rsidR="00C2023C" w:rsidRPr="00C2023C" w:rsidRDefault="00C2023C" w:rsidP="00C2023C"/>
        </w:tc>
      </w:tr>
      <w:tr w:rsidR="00C8043C" w:rsidRPr="00C8043C" w14:paraId="1586CE7E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6B757647" w14:textId="77777777" w:rsidR="00AB6E79" w:rsidRPr="00C8043C" w:rsidRDefault="00AB6E79" w:rsidP="00760A7E">
            <w:pPr>
              <w:rPr>
                <w:rFonts w:ascii="Arial" w:hAnsi="Arial" w:cs="Arial"/>
              </w:rPr>
            </w:pPr>
          </w:p>
          <w:p w14:paraId="14477CAE" w14:textId="6684C854" w:rsidR="00AB6E79" w:rsidRPr="00C8043C" w:rsidRDefault="00AB6E79" w:rsidP="00760A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C8043C">
              <w:rPr>
                <w:rFonts w:ascii="Arial" w:hAnsi="Arial" w:cs="Arial"/>
                <w:b/>
              </w:rPr>
              <w:t xml:space="preserve">What will happen </w:t>
            </w:r>
            <w:proofErr w:type="gramStart"/>
            <w:r w:rsidRPr="00C8043C">
              <w:rPr>
                <w:rFonts w:ascii="Arial" w:hAnsi="Arial" w:cs="Arial"/>
                <w:b/>
              </w:rPr>
              <w:t>as a result of</w:t>
            </w:r>
            <w:proofErr w:type="gramEnd"/>
            <w:r w:rsidRPr="00C8043C">
              <w:rPr>
                <w:rFonts w:ascii="Arial" w:hAnsi="Arial" w:cs="Arial"/>
                <w:b/>
              </w:rPr>
              <w:t xml:space="preserve"> the requested donation? How would this donation make a difference to your organization and to the residents of Niagara Falls?</w:t>
            </w:r>
          </w:p>
        </w:tc>
      </w:tr>
      <w:tr w:rsidR="00C8043C" w:rsidRPr="00C8043C" w14:paraId="44C74DC2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6FAC82D9" w14:textId="77777777" w:rsidR="00AB6E79" w:rsidRDefault="00AB6E79" w:rsidP="00760A7E">
            <w:pPr>
              <w:spacing w:line="720" w:lineRule="auto"/>
              <w:rPr>
                <w:rFonts w:ascii="Arial" w:hAnsi="Arial" w:cs="Arial"/>
              </w:rPr>
            </w:pPr>
          </w:p>
          <w:p w14:paraId="4824BF2F" w14:textId="77777777" w:rsidR="00C2023C" w:rsidRPr="00C8043C" w:rsidRDefault="00C2023C" w:rsidP="00C2023C">
            <w:pPr>
              <w:rPr>
                <w:rFonts w:ascii="Arial" w:hAnsi="Arial" w:cs="Arial"/>
              </w:rPr>
            </w:pPr>
          </w:p>
        </w:tc>
      </w:tr>
      <w:tr w:rsidR="00C8043C" w:rsidRPr="00C8043C" w14:paraId="496E0912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464F4411" w14:textId="33CD500D" w:rsidR="00AB6E79" w:rsidRDefault="00AB6E79" w:rsidP="00411ECE">
            <w:pPr>
              <w:pStyle w:val="Heading3"/>
              <w:numPr>
                <w:ilvl w:val="0"/>
                <w:numId w:val="9"/>
              </w:numPr>
              <w:rPr>
                <w:color w:val="auto"/>
              </w:rPr>
            </w:pPr>
            <w:r w:rsidRPr="00C8043C">
              <w:rPr>
                <w:color w:val="auto"/>
              </w:rPr>
              <w:t>List the types and levels of funding your organization currently receives.</w:t>
            </w:r>
            <w:r w:rsidR="003D59AB">
              <w:rPr>
                <w:color w:val="auto"/>
              </w:rPr>
              <w:t xml:space="preserve"> Please list any funding your organization receives from the City of Niagara Falls and provide the </w:t>
            </w:r>
            <w:r w:rsidR="00411ECE">
              <w:rPr>
                <w:color w:val="auto"/>
              </w:rPr>
              <w:t>percentage</w:t>
            </w:r>
            <w:r w:rsidR="003D59AB">
              <w:rPr>
                <w:color w:val="auto"/>
              </w:rPr>
              <w:t xml:space="preserve"> of your funding that comes from local grassroots fundraising.</w:t>
            </w:r>
          </w:p>
          <w:p w14:paraId="2CFEE398" w14:textId="670F0568" w:rsidR="00FB251D" w:rsidRPr="00FB251D" w:rsidRDefault="00FB251D" w:rsidP="00FB251D"/>
        </w:tc>
      </w:tr>
      <w:tr w:rsidR="00C8043C" w:rsidRPr="00C8043C" w14:paraId="229BBA26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1D5EE2FD" w14:textId="77777777" w:rsidR="00AB6E79" w:rsidRDefault="00AB6E79" w:rsidP="00760A7E">
            <w:pPr>
              <w:pStyle w:val="ListParagraph"/>
              <w:spacing w:line="600" w:lineRule="auto"/>
              <w:rPr>
                <w:rFonts w:ascii="Arial" w:hAnsi="Arial" w:cs="Arial"/>
              </w:rPr>
            </w:pPr>
          </w:p>
          <w:p w14:paraId="5C36C984" w14:textId="77777777" w:rsidR="00C2023C" w:rsidRDefault="00C2023C" w:rsidP="00C2023C">
            <w:pPr>
              <w:pStyle w:val="ListParagraph"/>
              <w:rPr>
                <w:rFonts w:ascii="Arial" w:hAnsi="Arial" w:cs="Arial"/>
              </w:rPr>
            </w:pPr>
          </w:p>
          <w:p w14:paraId="3CDDC357" w14:textId="77777777" w:rsidR="00C2023C" w:rsidRPr="00C8043C" w:rsidRDefault="00C2023C" w:rsidP="00C2023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D59AB" w:rsidRPr="00C8043C" w14:paraId="16B472D2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4B40F99A" w14:textId="77777777" w:rsidR="003D59AB" w:rsidRPr="003D59AB" w:rsidRDefault="003D59AB" w:rsidP="003D59AB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whether this is a capital or operating fund request.</w:t>
            </w:r>
          </w:p>
        </w:tc>
      </w:tr>
      <w:tr w:rsidR="003D59AB" w:rsidRPr="00C8043C" w14:paraId="4E563CEB" w14:textId="77777777" w:rsidTr="008454D6">
        <w:trPr>
          <w:trHeight w:val="864"/>
        </w:trPr>
        <w:tc>
          <w:tcPr>
            <w:tcW w:w="9350" w:type="dxa"/>
            <w:vAlign w:val="center"/>
          </w:tcPr>
          <w:p w14:paraId="23A5AF05" w14:textId="77777777" w:rsidR="003D59AB" w:rsidRDefault="003D59AB" w:rsidP="00760A7E">
            <w:pPr>
              <w:pStyle w:val="ListParagraph"/>
              <w:spacing w:line="600" w:lineRule="auto"/>
              <w:rPr>
                <w:rFonts w:ascii="Arial" w:hAnsi="Arial" w:cs="Arial"/>
              </w:rPr>
            </w:pPr>
          </w:p>
          <w:p w14:paraId="2638064B" w14:textId="77777777" w:rsidR="00C2023C" w:rsidRPr="00C8043C" w:rsidRDefault="00C2023C" w:rsidP="00760A7E">
            <w:pPr>
              <w:pStyle w:val="ListParagraph"/>
              <w:spacing w:line="600" w:lineRule="auto"/>
              <w:rPr>
                <w:rFonts w:ascii="Arial" w:hAnsi="Arial" w:cs="Arial"/>
              </w:rPr>
            </w:pPr>
          </w:p>
        </w:tc>
      </w:tr>
    </w:tbl>
    <w:p w14:paraId="5D6BDCC2" w14:textId="77777777" w:rsidR="00AB6E79" w:rsidRPr="004463C4" w:rsidRDefault="00AB6E79" w:rsidP="00AB6E79">
      <w:pPr>
        <w:rPr>
          <w:rFonts w:ascii="Arial" w:hAnsi="Arial" w:cs="Arial"/>
          <w:color w:val="262626" w:themeColor="text1" w:themeTint="D9"/>
        </w:rPr>
      </w:pPr>
    </w:p>
    <w:p w14:paraId="0E00F311" w14:textId="77777777" w:rsidR="003D59AB" w:rsidRDefault="003D59AB" w:rsidP="003D59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9AB" w:rsidRPr="00C8043C" w14:paraId="35D2DC70" w14:textId="77777777" w:rsidTr="000C648E">
        <w:tc>
          <w:tcPr>
            <w:tcW w:w="9468" w:type="dxa"/>
            <w:shd w:val="clear" w:color="auto" w:fill="1F497D" w:themeFill="text2"/>
          </w:tcPr>
          <w:p w14:paraId="158696F9" w14:textId="77777777" w:rsidR="003D59AB" w:rsidRDefault="003D59AB" w:rsidP="00E1194B">
            <w:pPr>
              <w:pStyle w:val="Heading3"/>
            </w:pPr>
            <w:r w:rsidRPr="00760A7E">
              <w:t>I confirm that the information contained in this application is true and accurate to the best of my knowledge.</w:t>
            </w:r>
          </w:p>
          <w:p w14:paraId="55799EED" w14:textId="77777777" w:rsidR="004B74D0" w:rsidRPr="004B74D0" w:rsidRDefault="004B74D0" w:rsidP="004B74D0"/>
        </w:tc>
      </w:tr>
      <w:tr w:rsidR="003D59AB" w:rsidRPr="00C8043C" w14:paraId="1121F079" w14:textId="77777777" w:rsidTr="00E1194B">
        <w:tc>
          <w:tcPr>
            <w:tcW w:w="9468" w:type="dxa"/>
          </w:tcPr>
          <w:p w14:paraId="755F9591" w14:textId="77777777" w:rsidR="003D59AB" w:rsidRPr="00C8043C" w:rsidRDefault="003D59AB" w:rsidP="00E1194B">
            <w:pPr>
              <w:pStyle w:val="Heading4"/>
            </w:pPr>
            <w:r w:rsidRPr="00C8043C">
              <w:t>Print Name:</w:t>
            </w:r>
          </w:p>
          <w:p w14:paraId="6EF9D68E" w14:textId="77777777" w:rsidR="003D59AB" w:rsidRPr="00C8043C" w:rsidRDefault="003D59AB" w:rsidP="00E1194B">
            <w:pPr>
              <w:pStyle w:val="Heading4"/>
            </w:pPr>
            <w:r w:rsidRPr="00C8043C">
              <w:t>Signature of Senior Staff Person:</w:t>
            </w:r>
          </w:p>
          <w:p w14:paraId="01A90199" w14:textId="77777777" w:rsidR="003D59AB" w:rsidRPr="00C8043C" w:rsidRDefault="003D59AB" w:rsidP="00E1194B">
            <w:pPr>
              <w:pStyle w:val="Heading4"/>
            </w:pPr>
            <w:r w:rsidRPr="00C8043C">
              <w:t>Print Name:</w:t>
            </w:r>
          </w:p>
          <w:p w14:paraId="2F0BB3AF" w14:textId="77777777" w:rsidR="003D59AB" w:rsidRDefault="003D59AB" w:rsidP="00E1194B">
            <w:pPr>
              <w:pStyle w:val="Heading4"/>
            </w:pPr>
            <w:r w:rsidRPr="00C8043C">
              <w:t>Signature of Chairperson or Board Representative:</w:t>
            </w:r>
          </w:p>
          <w:p w14:paraId="4BAEEF5F" w14:textId="69F31F7B" w:rsidR="00FB251D" w:rsidRPr="00FB251D" w:rsidRDefault="00FB251D" w:rsidP="00FB251D"/>
        </w:tc>
      </w:tr>
    </w:tbl>
    <w:p w14:paraId="5E13128B" w14:textId="77777777" w:rsidR="003D59AB" w:rsidRDefault="003D59AB" w:rsidP="003D59AB">
      <w:pPr>
        <w:pStyle w:val="Heading2"/>
        <w:rPr>
          <w:color w:val="0070C0"/>
        </w:rPr>
      </w:pPr>
    </w:p>
    <w:p w14:paraId="1CBB4E5E" w14:textId="3288179B" w:rsidR="003D59AB" w:rsidRDefault="003D59AB" w:rsidP="003D59AB">
      <w:pPr>
        <w:pStyle w:val="Heading4"/>
      </w:pPr>
      <w:r w:rsidRPr="004463C4">
        <w:t xml:space="preserve">Submission Deadline – </w:t>
      </w:r>
      <w:r w:rsidR="004B74D0">
        <w:t>Thurs</w:t>
      </w:r>
      <w:r w:rsidRPr="004463C4">
        <w:t xml:space="preserve">day, November </w:t>
      </w:r>
      <w:r w:rsidR="008454D6">
        <w:t>2</w:t>
      </w:r>
      <w:r w:rsidR="004B74D0">
        <w:t>8</w:t>
      </w:r>
      <w:r>
        <w:t xml:space="preserve">, </w:t>
      </w:r>
      <w:r w:rsidR="00556A68">
        <w:t>202</w:t>
      </w:r>
      <w:r w:rsidR="007F4205">
        <w:t>4</w:t>
      </w:r>
      <w:r w:rsidRPr="004463C4">
        <w:t xml:space="preserve"> - 12:00 noon</w:t>
      </w:r>
    </w:p>
    <w:p w14:paraId="58BA26E4" w14:textId="77777777" w:rsidR="003D59AB" w:rsidRPr="0080249F" w:rsidRDefault="003D59AB" w:rsidP="003D59AB"/>
    <w:p w14:paraId="7872E240" w14:textId="20533963" w:rsidR="003D59AB" w:rsidRPr="004463C4" w:rsidRDefault="003D59AB" w:rsidP="003D59AB">
      <w:pPr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0C648E">
        <w:rPr>
          <w:rStyle w:val="Heading5Char"/>
          <w:b/>
          <w:bCs/>
          <w:color w:val="1F497D" w:themeColor="text2"/>
        </w:rPr>
        <w:t>Note</w:t>
      </w:r>
      <w:r w:rsidRPr="000C648E">
        <w:rPr>
          <w:rStyle w:val="Heading5Char"/>
          <w:color w:val="1F497D" w:themeColor="text2"/>
        </w:rPr>
        <w:t>:</w:t>
      </w:r>
      <w:r w:rsidRPr="004463C4">
        <w:rPr>
          <w:rFonts w:ascii="Arial" w:hAnsi="Arial" w:cs="Arial"/>
          <w:color w:val="262626" w:themeColor="text1" w:themeTint="D9"/>
        </w:rPr>
        <w:t xml:space="preserve"> Please be aware that we receive far more requests than we </w:t>
      </w:r>
      <w:r w:rsidR="007958B1" w:rsidRPr="004463C4">
        <w:rPr>
          <w:rFonts w:ascii="Arial" w:hAnsi="Arial" w:cs="Arial"/>
          <w:color w:val="262626" w:themeColor="text1" w:themeTint="D9"/>
        </w:rPr>
        <w:t>can</w:t>
      </w:r>
      <w:r w:rsidRPr="004463C4">
        <w:rPr>
          <w:rFonts w:ascii="Arial" w:hAnsi="Arial" w:cs="Arial"/>
          <w:color w:val="262626" w:themeColor="text1" w:themeTint="D9"/>
        </w:rPr>
        <w:t xml:space="preserve"> support at one time and that a decision not to support does not necessarily reflect on the merit of the request.</w:t>
      </w:r>
    </w:p>
    <w:p w14:paraId="6A5EA0E4" w14:textId="175B3028" w:rsidR="0074185C" w:rsidRPr="005B35F7" w:rsidRDefault="005B35F7">
      <w:pPr>
        <w:rPr>
          <w:rFonts w:ascii="Arial" w:hAnsi="Arial" w:cs="Arial"/>
        </w:rPr>
      </w:pPr>
      <w:r w:rsidRPr="005B35F7">
        <w:rPr>
          <w:rFonts w:ascii="Arial" w:hAnsi="Arial" w:cs="Arial"/>
        </w:rPr>
        <w:t>.</w:t>
      </w:r>
    </w:p>
    <w:sectPr w:rsidR="0074185C" w:rsidRPr="005B35F7" w:rsidSect="008454D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8234" w14:textId="77777777" w:rsidR="00705B83" w:rsidRDefault="00705B83" w:rsidP="009F5867">
      <w:r>
        <w:separator/>
      </w:r>
    </w:p>
  </w:endnote>
  <w:endnote w:type="continuationSeparator" w:id="0">
    <w:p w14:paraId="69F56085" w14:textId="77777777" w:rsidR="00705B83" w:rsidRDefault="00705B83" w:rsidP="009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782463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47AB5B1E" w14:textId="18210764" w:rsidR="00EE0F4A" w:rsidRDefault="00EE0F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9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0C648E">
          <w:rPr>
            <w:color w:val="0070C0"/>
            <w:spacing w:val="60"/>
          </w:rPr>
          <w:t>Page</w:t>
        </w:r>
      </w:p>
    </w:sdtContent>
  </w:sdt>
  <w:p w14:paraId="13D3693D" w14:textId="77777777" w:rsidR="00E65C12" w:rsidRDefault="00E65C12" w:rsidP="00E65C1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226090"/>
      <w:docPartObj>
        <w:docPartGallery w:val="Page Numbers (Bottom of Page)"/>
        <w:docPartUnique/>
      </w:docPartObj>
    </w:sdtPr>
    <w:sdtEndPr>
      <w:rPr>
        <w:color w:val="1F497D" w:themeColor="text2"/>
        <w:spacing w:val="60"/>
      </w:rPr>
    </w:sdtEndPr>
    <w:sdtContent>
      <w:p w14:paraId="1FB5051C" w14:textId="7351ABB9" w:rsidR="0065034C" w:rsidRDefault="006503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9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0C648E">
          <w:rPr>
            <w:color w:val="1F497D" w:themeColor="text2"/>
            <w:spacing w:val="60"/>
          </w:rPr>
          <w:t>Page</w:t>
        </w:r>
      </w:p>
    </w:sdtContent>
  </w:sdt>
  <w:p w14:paraId="7E91C854" w14:textId="77777777" w:rsidR="00A6725B" w:rsidRDefault="00A67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FAED" w14:textId="77777777" w:rsidR="00705B83" w:rsidRDefault="00705B83" w:rsidP="009F5867">
      <w:r>
        <w:separator/>
      </w:r>
    </w:p>
  </w:footnote>
  <w:footnote w:type="continuationSeparator" w:id="0">
    <w:p w14:paraId="4DCCD896" w14:textId="77777777" w:rsidR="00705B83" w:rsidRDefault="00705B83" w:rsidP="009F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5722" w14:textId="1D64507E" w:rsidR="009C483C" w:rsidRDefault="004B74D0" w:rsidP="008454D6">
    <w:pPr>
      <w:pStyle w:val="Header"/>
      <w:jc w:val="center"/>
    </w:pPr>
    <w:r w:rsidRPr="004B74D0">
      <w:rPr>
        <w:noProof/>
      </w:rPr>
      <w:drawing>
        <wp:inline distT="0" distB="0" distL="0" distR="0" wp14:anchorId="2C70BC7A" wp14:editId="11150965">
          <wp:extent cx="5943600" cy="1981200"/>
          <wp:effectExtent l="0" t="0" r="0" b="0"/>
          <wp:docPr id="1472375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52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2E5A" w14:textId="1FCD79D7" w:rsidR="00773038" w:rsidRDefault="004B74D0" w:rsidP="008454D6">
    <w:pPr>
      <w:pStyle w:val="Header"/>
      <w:jc w:val="center"/>
    </w:pPr>
    <w:r w:rsidRPr="004B74D0">
      <w:rPr>
        <w:noProof/>
      </w:rPr>
      <w:drawing>
        <wp:inline distT="0" distB="0" distL="0" distR="0" wp14:anchorId="28C7F2DE" wp14:editId="131A259C">
          <wp:extent cx="5943600" cy="1981200"/>
          <wp:effectExtent l="0" t="0" r="0" b="0"/>
          <wp:docPr id="488085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0857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031"/>
    <w:multiLevelType w:val="hybridMultilevel"/>
    <w:tmpl w:val="486AA120"/>
    <w:lvl w:ilvl="0" w:tplc="2048B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173A1"/>
    <w:multiLevelType w:val="hybridMultilevel"/>
    <w:tmpl w:val="6194F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3E5"/>
    <w:multiLevelType w:val="hybridMultilevel"/>
    <w:tmpl w:val="9E8CF612"/>
    <w:lvl w:ilvl="0" w:tplc="2048B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12703"/>
    <w:multiLevelType w:val="hybridMultilevel"/>
    <w:tmpl w:val="C8B08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05C24"/>
    <w:multiLevelType w:val="hybridMultilevel"/>
    <w:tmpl w:val="EA68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055B"/>
    <w:multiLevelType w:val="hybridMultilevel"/>
    <w:tmpl w:val="B2B6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FA7"/>
    <w:multiLevelType w:val="hybridMultilevel"/>
    <w:tmpl w:val="705E29EC"/>
    <w:lvl w:ilvl="0" w:tplc="2048B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6B5"/>
    <w:multiLevelType w:val="hybridMultilevel"/>
    <w:tmpl w:val="8F4E1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04F24"/>
    <w:multiLevelType w:val="hybridMultilevel"/>
    <w:tmpl w:val="9ACE52B4"/>
    <w:lvl w:ilvl="0" w:tplc="36165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34091">
    <w:abstractNumId w:val="4"/>
  </w:num>
  <w:num w:numId="2" w16cid:durableId="1396078800">
    <w:abstractNumId w:val="1"/>
  </w:num>
  <w:num w:numId="3" w16cid:durableId="1930893895">
    <w:abstractNumId w:val="7"/>
  </w:num>
  <w:num w:numId="4" w16cid:durableId="1759715220">
    <w:abstractNumId w:val="8"/>
  </w:num>
  <w:num w:numId="5" w16cid:durableId="8266202">
    <w:abstractNumId w:val="3"/>
  </w:num>
  <w:num w:numId="6" w16cid:durableId="1309823987">
    <w:abstractNumId w:val="0"/>
  </w:num>
  <w:num w:numId="7" w16cid:durableId="289478590">
    <w:abstractNumId w:val="6"/>
  </w:num>
  <w:num w:numId="8" w16cid:durableId="25061654">
    <w:abstractNumId w:val="2"/>
  </w:num>
  <w:num w:numId="9" w16cid:durableId="1666664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C"/>
    <w:rsid w:val="000101CD"/>
    <w:rsid w:val="00042ECB"/>
    <w:rsid w:val="000474DC"/>
    <w:rsid w:val="00061679"/>
    <w:rsid w:val="000B6ABB"/>
    <w:rsid w:val="000C648E"/>
    <w:rsid w:val="000D3E3D"/>
    <w:rsid w:val="000F1D67"/>
    <w:rsid w:val="001116F3"/>
    <w:rsid w:val="001126C7"/>
    <w:rsid w:val="001147A9"/>
    <w:rsid w:val="001838B6"/>
    <w:rsid w:val="00187A2B"/>
    <w:rsid w:val="001E1117"/>
    <w:rsid w:val="0023119B"/>
    <w:rsid w:val="00243E14"/>
    <w:rsid w:val="00244081"/>
    <w:rsid w:val="00262208"/>
    <w:rsid w:val="00270D9E"/>
    <w:rsid w:val="00285829"/>
    <w:rsid w:val="002B024D"/>
    <w:rsid w:val="002C64A1"/>
    <w:rsid w:val="00315AA3"/>
    <w:rsid w:val="0033398B"/>
    <w:rsid w:val="00365D5A"/>
    <w:rsid w:val="00381DB1"/>
    <w:rsid w:val="003D59AB"/>
    <w:rsid w:val="003F0FFD"/>
    <w:rsid w:val="00411ECE"/>
    <w:rsid w:val="00425ACF"/>
    <w:rsid w:val="004614F0"/>
    <w:rsid w:val="004B74D0"/>
    <w:rsid w:val="00502F64"/>
    <w:rsid w:val="00556A68"/>
    <w:rsid w:val="0056514F"/>
    <w:rsid w:val="00572370"/>
    <w:rsid w:val="005A1D63"/>
    <w:rsid w:val="005A37E0"/>
    <w:rsid w:val="005B35F7"/>
    <w:rsid w:val="0065034C"/>
    <w:rsid w:val="0065428A"/>
    <w:rsid w:val="006B0D0A"/>
    <w:rsid w:val="006F2D6C"/>
    <w:rsid w:val="00705B83"/>
    <w:rsid w:val="007407E5"/>
    <w:rsid w:val="0074185C"/>
    <w:rsid w:val="00760A7E"/>
    <w:rsid w:val="00773038"/>
    <w:rsid w:val="00786022"/>
    <w:rsid w:val="007958B1"/>
    <w:rsid w:val="007B6B0D"/>
    <w:rsid w:val="007B6F95"/>
    <w:rsid w:val="007F4205"/>
    <w:rsid w:val="007F76D4"/>
    <w:rsid w:val="00816843"/>
    <w:rsid w:val="0082667A"/>
    <w:rsid w:val="008454D6"/>
    <w:rsid w:val="00883282"/>
    <w:rsid w:val="00885A9D"/>
    <w:rsid w:val="008E3DF7"/>
    <w:rsid w:val="008E7D8D"/>
    <w:rsid w:val="00900CD6"/>
    <w:rsid w:val="00933D5A"/>
    <w:rsid w:val="00951ECA"/>
    <w:rsid w:val="00955905"/>
    <w:rsid w:val="00970F07"/>
    <w:rsid w:val="009A2F94"/>
    <w:rsid w:val="009B25ED"/>
    <w:rsid w:val="009C483C"/>
    <w:rsid w:val="009C70E8"/>
    <w:rsid w:val="009F5867"/>
    <w:rsid w:val="00A4135F"/>
    <w:rsid w:val="00A652AC"/>
    <w:rsid w:val="00A6725B"/>
    <w:rsid w:val="00A92171"/>
    <w:rsid w:val="00AB4F41"/>
    <w:rsid w:val="00AB6E79"/>
    <w:rsid w:val="00AE159D"/>
    <w:rsid w:val="00AE1B6B"/>
    <w:rsid w:val="00AE6619"/>
    <w:rsid w:val="00B17743"/>
    <w:rsid w:val="00B9488C"/>
    <w:rsid w:val="00BF6524"/>
    <w:rsid w:val="00C13531"/>
    <w:rsid w:val="00C2023C"/>
    <w:rsid w:val="00C279C2"/>
    <w:rsid w:val="00C5733A"/>
    <w:rsid w:val="00C8043C"/>
    <w:rsid w:val="00CD690D"/>
    <w:rsid w:val="00D01DEB"/>
    <w:rsid w:val="00D37C8D"/>
    <w:rsid w:val="00DF564F"/>
    <w:rsid w:val="00E1169A"/>
    <w:rsid w:val="00E65C12"/>
    <w:rsid w:val="00E76A66"/>
    <w:rsid w:val="00E86D00"/>
    <w:rsid w:val="00EC4063"/>
    <w:rsid w:val="00EE0F4A"/>
    <w:rsid w:val="00F81038"/>
    <w:rsid w:val="00FA2123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0B6AA"/>
  <w15:docId w15:val="{24E76BD5-B1CA-4A0F-A7AD-AB6FCD4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5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25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C364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7A9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7A9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7A9"/>
    <w:pPr>
      <w:keepNext/>
      <w:keepLines/>
      <w:spacing w:before="200"/>
      <w:outlineLvl w:val="4"/>
    </w:pPr>
    <w:rPr>
      <w:rFonts w:ascii="Arial" w:eastAsiaTheme="majorEastAsia" w:hAnsi="Arial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1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1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4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867"/>
  </w:style>
  <w:style w:type="paragraph" w:styleId="Footer">
    <w:name w:val="footer"/>
    <w:basedOn w:val="Normal"/>
    <w:link w:val="FooterChar"/>
    <w:uiPriority w:val="99"/>
    <w:unhideWhenUsed/>
    <w:rsid w:val="009F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867"/>
  </w:style>
  <w:style w:type="paragraph" w:styleId="ListParagraph">
    <w:name w:val="List Paragraph"/>
    <w:basedOn w:val="Normal"/>
    <w:uiPriority w:val="34"/>
    <w:qFormat/>
    <w:rsid w:val="007B6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0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725B"/>
    <w:rPr>
      <w:rFonts w:ascii="Arial" w:eastAsiaTheme="majorEastAsia" w:hAnsi="Arial" w:cstheme="majorBidi"/>
      <w:b/>
      <w:bC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25B"/>
    <w:rPr>
      <w:rFonts w:ascii="Arial" w:eastAsiaTheme="majorEastAsia" w:hAnsi="Arial" w:cstheme="majorBidi"/>
      <w:b/>
      <w:bCs/>
      <w:color w:val="1C364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7A9"/>
    <w:rPr>
      <w:rFonts w:ascii="Arial" w:eastAsiaTheme="majorEastAsia" w:hAnsi="Arial" w:cstheme="majorBidi"/>
      <w:b/>
      <w:b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1147A9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147A9"/>
    <w:rPr>
      <w:rFonts w:ascii="Arial" w:eastAsiaTheme="majorEastAsia" w:hAnsi="Arial" w:cstheme="majorBidi"/>
      <w:color w:val="243F60" w:themeColor="accent1" w:themeShade="7F"/>
    </w:rPr>
  </w:style>
  <w:style w:type="table" w:styleId="MediumShading1-Accent2">
    <w:name w:val="Medium Shading 1 Accent 2"/>
    <w:basedOn w:val="TableNormal"/>
    <w:uiPriority w:val="63"/>
    <w:rsid w:val="00AB6E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804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804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C804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5">
    <w:name w:val="Medium Shading 2 Accent 5"/>
    <w:basedOn w:val="TableNormal"/>
    <w:uiPriority w:val="64"/>
    <w:rsid w:val="00C804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C8043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C804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1">
    <w:name w:val="Medium List 2 Accent 1"/>
    <w:basedOn w:val="TableNormal"/>
    <w:uiPriority w:val="66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C804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-Accent5">
    <w:name w:val="Colorful Shading Accent 5"/>
    <w:basedOn w:val="TableNormal"/>
    <w:uiPriority w:val="71"/>
    <w:rsid w:val="00C8043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C8043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uiPriority w:val="72"/>
    <w:rsid w:val="00C8043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1">
    <w:name w:val="Colorful List Accent 1"/>
    <w:basedOn w:val="TableNormal"/>
    <w:uiPriority w:val="72"/>
    <w:rsid w:val="00C8043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1">
    <w:name w:val="Light List Accent 1"/>
    <w:basedOn w:val="TableNormal"/>
    <w:uiPriority w:val="61"/>
    <w:rsid w:val="00C804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8043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6514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60A7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ton@niagarafalls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orton@niagarafall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27CA-3722-2B41-9A23-38F15246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753</Words>
  <Characters>4368</Characters>
  <Application>Microsoft Office Word</Application>
  <DocSecurity>0</DocSecurity>
  <Lines>168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CNF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Bitner</dc:creator>
  <cp:lastModifiedBy>Dale Morton</cp:lastModifiedBy>
  <cp:revision>13</cp:revision>
  <cp:lastPrinted>2022-10-07T02:35:00Z</cp:lastPrinted>
  <dcterms:created xsi:type="dcterms:W3CDTF">2023-09-12T20:47:00Z</dcterms:created>
  <dcterms:modified xsi:type="dcterms:W3CDTF">2024-10-25T15:50:00Z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00086d23c9b5ecaf6b6c9e3ae867aaccea1a133d69f5768efd4ec3e49e867f2d</vt:lpwstr>
  </property>
</Properties>
</file>